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59" w:rsidRPr="00701BAE" w:rsidRDefault="00392E59" w:rsidP="00392E59">
      <w:pPr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701BAE">
        <w:rPr>
          <w:rFonts w:ascii="ＭＳ 明朝" w:hAnsi="ＭＳ 明朝" w:hint="eastAsia"/>
          <w:sz w:val="24"/>
          <w:szCs w:val="21"/>
        </w:rPr>
        <w:t>経営発達支援計画の概要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6946"/>
      </w:tblGrid>
      <w:tr w:rsidR="00392E59" w:rsidRPr="00701BAE" w:rsidTr="00392E59">
        <w:trPr>
          <w:trHeight w:val="1049"/>
        </w:trPr>
        <w:tc>
          <w:tcPr>
            <w:tcW w:w="1753" w:type="dxa"/>
            <w:shd w:val="clear" w:color="auto" w:fill="auto"/>
            <w:vAlign w:val="center"/>
          </w:tcPr>
          <w:p w:rsidR="00392E59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実施者名</w:t>
            </w:r>
          </w:p>
          <w:p w:rsidR="00392E59" w:rsidRPr="00701BAE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（法人番号）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（法人番号 ）</w:t>
            </w:r>
          </w:p>
        </w:tc>
      </w:tr>
      <w:tr w:rsidR="00392E59" w:rsidRPr="00701BAE" w:rsidTr="00392E59">
        <w:trPr>
          <w:trHeight w:val="741"/>
        </w:trPr>
        <w:tc>
          <w:tcPr>
            <w:tcW w:w="1753" w:type="dxa"/>
            <w:shd w:val="clear" w:color="auto" w:fill="auto"/>
            <w:vAlign w:val="center"/>
          </w:tcPr>
          <w:p w:rsidR="00392E59" w:rsidRPr="00701BAE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実施期間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392E59" w:rsidRPr="00701BAE" w:rsidTr="00392E59">
        <w:trPr>
          <w:trHeight w:val="2164"/>
        </w:trPr>
        <w:tc>
          <w:tcPr>
            <w:tcW w:w="1753" w:type="dxa"/>
            <w:shd w:val="clear" w:color="auto" w:fill="auto"/>
            <w:vAlign w:val="center"/>
          </w:tcPr>
          <w:p w:rsidR="00392E59" w:rsidRPr="00701BAE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目標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392E59" w:rsidRPr="00701BAE" w:rsidTr="00392E59">
        <w:trPr>
          <w:trHeight w:val="7381"/>
        </w:trPr>
        <w:tc>
          <w:tcPr>
            <w:tcW w:w="1753" w:type="dxa"/>
            <w:shd w:val="clear" w:color="auto" w:fill="auto"/>
            <w:vAlign w:val="center"/>
          </w:tcPr>
          <w:p w:rsidR="00392E59" w:rsidRPr="00701BAE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事業内容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392E59" w:rsidRPr="00701BAE" w:rsidTr="00392E59">
        <w:trPr>
          <w:trHeight w:val="1593"/>
        </w:trPr>
        <w:tc>
          <w:tcPr>
            <w:tcW w:w="1753" w:type="dxa"/>
            <w:shd w:val="clear" w:color="auto" w:fill="auto"/>
            <w:vAlign w:val="center"/>
          </w:tcPr>
          <w:p w:rsidR="00392E59" w:rsidRPr="00701BAE" w:rsidRDefault="00392E59" w:rsidP="005C160C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連絡先</w:t>
            </w:r>
          </w:p>
        </w:tc>
        <w:tc>
          <w:tcPr>
            <w:tcW w:w="6946" w:type="dxa"/>
            <w:shd w:val="clear" w:color="auto" w:fill="auto"/>
          </w:tcPr>
          <w:p w:rsidR="00392E59" w:rsidRPr="00701BAE" w:rsidRDefault="00392E59" w:rsidP="005C160C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392E59" w:rsidRPr="00117FBB" w:rsidRDefault="00392E59" w:rsidP="00392E5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392E59" w:rsidRPr="00117FBB" w:rsidSect="00392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59" w:rsidRDefault="00392E59" w:rsidP="003C0825">
      <w:r>
        <w:separator/>
      </w:r>
    </w:p>
  </w:endnote>
  <w:endnote w:type="continuationSeparator" w:id="0">
    <w:p w:rsidR="00392E59" w:rsidRDefault="00392E5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59" w:rsidRDefault="00392E59" w:rsidP="003C0825">
      <w:r>
        <w:separator/>
      </w:r>
    </w:p>
  </w:footnote>
  <w:footnote w:type="continuationSeparator" w:id="0">
    <w:p w:rsidR="00392E59" w:rsidRDefault="00392E5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A4" w:rsidRDefault="00AB16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59"/>
    <w:rsid w:val="000E4BEF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92E59"/>
    <w:rsid w:val="003C0825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23E1A"/>
    <w:rsid w:val="008351E7"/>
    <w:rsid w:val="00A10268"/>
    <w:rsid w:val="00AB16A4"/>
    <w:rsid w:val="00AB4FCA"/>
    <w:rsid w:val="00C030AE"/>
    <w:rsid w:val="00C260B1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289B-0630-4B46-AA19-4EED283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2019-10-09T00:38:00Z</dcterms:created>
  <dcterms:modified xsi:type="dcterms:W3CDTF">2019-10-09T00:38:00Z</dcterms:modified>
</cp:coreProperties>
</file>