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7DAAD" w14:textId="77777777" w:rsidR="001A679B" w:rsidRDefault="001A679B" w:rsidP="001A679B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bookmarkStart w:id="0" w:name="_GoBack"/>
      <w:bookmarkEnd w:id="0"/>
      <w:r w:rsidRPr="0056734F">
        <w:rPr>
          <w:rFonts w:ascii="ＭＳ Ｐゴシック" w:eastAsia="ＭＳ Ｐゴシック" w:hAnsi="ＭＳ Ｐゴシック" w:hint="eastAsia"/>
          <w:sz w:val="22"/>
        </w:rPr>
        <w:t>（様式２－別紙１）</w:t>
      </w:r>
    </w:p>
    <w:p w14:paraId="5E6D177B" w14:textId="77777777" w:rsidR="001A679B" w:rsidRPr="0056734F" w:rsidRDefault="001A679B" w:rsidP="001A679B">
      <w:pPr>
        <w:widowControl/>
        <w:jc w:val="left"/>
        <w:rPr>
          <w:rFonts w:ascii="ＭＳ Ｐゴシック" w:eastAsia="ＭＳ Ｐゴシック" w:hAnsi="ＭＳ Ｐゴシック"/>
          <w:spacing w:val="10"/>
          <w:sz w:val="22"/>
        </w:rPr>
      </w:pPr>
      <w:r w:rsidRPr="0056734F">
        <w:rPr>
          <w:rFonts w:ascii="ＭＳ Ｐゴシック" w:eastAsia="ＭＳ Ｐゴシック" w:hAnsi="ＭＳ Ｐゴシック" w:hint="eastAsia"/>
          <w:sz w:val="22"/>
        </w:rPr>
        <w:t>平成２</w:t>
      </w:r>
      <w:r>
        <w:rPr>
          <w:rFonts w:ascii="ＭＳ Ｐゴシック" w:eastAsia="ＭＳ Ｐゴシック" w:hAnsi="ＭＳ Ｐゴシック" w:hint="eastAsia"/>
          <w:sz w:val="22"/>
        </w:rPr>
        <w:t>６</w:t>
      </w:r>
      <w:r w:rsidRPr="0056734F">
        <w:rPr>
          <w:rFonts w:ascii="ＭＳ Ｐゴシック" w:eastAsia="ＭＳ Ｐゴシック" w:hAnsi="ＭＳ Ｐゴシック" w:hint="eastAsia"/>
          <w:sz w:val="22"/>
        </w:rPr>
        <w:t>年以降に</w:t>
      </w:r>
      <w:r w:rsidRPr="0056734F">
        <w:rPr>
          <w:rFonts w:ascii="ＭＳ Ｐゴシック" w:eastAsia="ＭＳ Ｐゴシック" w:hAnsi="ＭＳ Ｐゴシック" w:hint="eastAsia"/>
          <w:spacing w:val="10"/>
          <w:sz w:val="22"/>
        </w:rPr>
        <w:t>補助金の交付又は委託契約を締結した内容説明</w:t>
      </w:r>
      <w:r>
        <w:rPr>
          <w:rFonts w:ascii="ＭＳ Ｐゴシック" w:eastAsia="ＭＳ Ｐゴシック" w:hAnsi="ＭＳ Ｐゴシック" w:hint="eastAsia"/>
          <w:spacing w:val="10"/>
          <w:sz w:val="22"/>
        </w:rPr>
        <w:t xml:space="preserve">　</w:t>
      </w:r>
      <w:r w:rsidRPr="00175CAD">
        <w:rPr>
          <w:rFonts w:ascii="ＭＳ Ｐゴシック" w:eastAsia="ＭＳ Ｐゴシック" w:hAnsi="ＭＳ Ｐゴシック" w:hint="eastAsia"/>
          <w:sz w:val="22"/>
          <w:bdr w:val="single" w:sz="4" w:space="0" w:color="auto"/>
        </w:rPr>
        <w:t>該当する場合のみ</w:t>
      </w:r>
      <w:r>
        <w:rPr>
          <w:rFonts w:ascii="ＭＳ Ｐゴシック" w:eastAsia="ＭＳ Ｐゴシック" w:hAnsi="ＭＳ Ｐゴシック" w:hint="eastAsia"/>
          <w:sz w:val="22"/>
          <w:bdr w:val="single" w:sz="4" w:space="0" w:color="auto"/>
        </w:rPr>
        <w:t>提出</w:t>
      </w:r>
    </w:p>
    <w:p w14:paraId="1A2AB49C" w14:textId="77777777" w:rsidR="001A679B" w:rsidRPr="0056734F" w:rsidRDefault="001A679B" w:rsidP="001A679B">
      <w:pPr>
        <w:widowControl/>
        <w:ind w:leftChars="200" w:left="420"/>
        <w:jc w:val="left"/>
        <w:rPr>
          <w:rFonts w:ascii="ＭＳ Ｐゴシック" w:eastAsia="ＭＳ Ｐゴシック" w:hAnsi="ＭＳ Ｐゴシック"/>
          <w:spacing w:val="10"/>
          <w:sz w:val="20"/>
          <w:szCs w:val="20"/>
        </w:rPr>
      </w:pPr>
      <w:r w:rsidRPr="0056734F">
        <w:rPr>
          <w:rFonts w:ascii="ＭＳ Ｐゴシック" w:eastAsia="ＭＳ Ｐゴシック" w:hAnsi="ＭＳ Ｐゴシック" w:hint="eastAsia"/>
          <w:spacing w:val="10"/>
          <w:sz w:val="22"/>
        </w:rPr>
        <w:t>（</w:t>
      </w:r>
      <w:r w:rsidRPr="0056734F">
        <w:rPr>
          <w:rFonts w:ascii="ＭＳ Ｐゴシック" w:eastAsia="ＭＳ Ｐゴシック" w:hAnsi="ＭＳ Ｐゴシック" w:hint="eastAsia"/>
          <w:sz w:val="22"/>
        </w:rPr>
        <w:t>申請中の案件を含みます。また、複数ある場合には枠を追加してすべて記載してください。</w:t>
      </w:r>
      <w:r w:rsidRPr="0056734F">
        <w:rPr>
          <w:rFonts w:ascii="ＭＳ Ｐゴシック" w:eastAsia="ＭＳ Ｐゴシック" w:hAnsi="ＭＳ Ｐゴシック" w:hint="eastAsia"/>
          <w:spacing w:val="10"/>
          <w:sz w:val="22"/>
        </w:rPr>
        <w:t>）</w:t>
      </w:r>
    </w:p>
    <w:tbl>
      <w:tblPr>
        <w:tblW w:w="9781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0"/>
        <w:gridCol w:w="7111"/>
      </w:tblGrid>
      <w:tr w:rsidR="001A679B" w:rsidRPr="0056734F" w14:paraId="282C8B86" w14:textId="77777777" w:rsidTr="00DB5214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735F7FDD" w14:textId="77777777" w:rsidR="001A679B" w:rsidRPr="0056734F" w:rsidRDefault="001A679B" w:rsidP="00DB5214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56734F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補助金等の名称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31B92E28" w14:textId="77777777" w:rsidR="001A679B" w:rsidRPr="0056734F" w:rsidRDefault="001A679B" w:rsidP="00DB5214">
            <w:pPr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</w:p>
        </w:tc>
      </w:tr>
      <w:tr w:rsidR="001A679B" w:rsidRPr="0056734F" w14:paraId="3D3F53C0" w14:textId="77777777" w:rsidTr="00DB5214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4FF16919" w14:textId="77777777" w:rsidR="001A679B" w:rsidRPr="0056734F" w:rsidRDefault="001A679B" w:rsidP="00DB5214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68547D">
              <w:rPr>
                <w:rFonts w:ascii="ＭＳ Ｐゴシック" w:eastAsia="ＭＳ Ｐゴシック" w:hAnsi="ＭＳ Ｐゴシック" w:hint="eastAsia"/>
                <w:w w:val="81"/>
                <w:kern w:val="0"/>
                <w:sz w:val="20"/>
                <w:szCs w:val="20"/>
                <w:fitText w:val="2200" w:id="1920647937"/>
              </w:rPr>
              <w:t>施策の主体（関係省庁・独法等</w:t>
            </w:r>
            <w:r w:rsidRPr="0068547D">
              <w:rPr>
                <w:rFonts w:ascii="ＭＳ Ｐゴシック" w:eastAsia="ＭＳ Ｐゴシック" w:hAnsi="ＭＳ Ｐゴシック" w:hint="eastAsia"/>
                <w:spacing w:val="27"/>
                <w:w w:val="81"/>
                <w:kern w:val="0"/>
                <w:sz w:val="20"/>
                <w:szCs w:val="20"/>
                <w:fitText w:val="2200" w:id="1920647937"/>
              </w:rPr>
              <w:t>）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7B59C09D" w14:textId="77777777" w:rsidR="001A679B" w:rsidRPr="0056734F" w:rsidRDefault="001A679B" w:rsidP="00DB5214">
            <w:pPr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</w:p>
        </w:tc>
      </w:tr>
      <w:tr w:rsidR="001A679B" w:rsidRPr="0056734F" w14:paraId="0EAD6D70" w14:textId="77777777" w:rsidTr="00DB5214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417CCB62" w14:textId="77777777" w:rsidR="001A679B" w:rsidRPr="0056734F" w:rsidRDefault="001A679B" w:rsidP="00DB5214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56734F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応募事業名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6B935840" w14:textId="77777777" w:rsidR="001A679B" w:rsidRPr="0056734F" w:rsidRDefault="001A679B" w:rsidP="00DB5214">
            <w:pPr>
              <w:jc w:val="left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</w:p>
        </w:tc>
      </w:tr>
      <w:tr w:rsidR="001A679B" w:rsidRPr="0056734F" w14:paraId="792FD6B3" w14:textId="77777777" w:rsidTr="00DB5214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2E4C219A" w14:textId="77777777" w:rsidR="001A679B" w:rsidRPr="0056734F" w:rsidRDefault="001A679B" w:rsidP="00DB5214">
            <w:pPr>
              <w:wordWrap w:val="0"/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56734F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補助・委託額</w:t>
            </w:r>
          </w:p>
        </w:tc>
        <w:tc>
          <w:tcPr>
            <w:tcW w:w="7111" w:type="dxa"/>
            <w:tcBorders>
              <w:left w:val="single" w:sz="12" w:space="0" w:color="auto"/>
            </w:tcBorders>
            <w:vAlign w:val="center"/>
          </w:tcPr>
          <w:p w14:paraId="39B1E876" w14:textId="77777777" w:rsidR="001A679B" w:rsidRPr="0056734F" w:rsidRDefault="001A679B" w:rsidP="00DB5214">
            <w:pPr>
              <w:wordWrap w:val="0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56734F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 xml:space="preserve">　　　　　　　　　　　　　　　　　　　　　　　　　　　　　　　　　　　　　　　　　　　　　万円</w:t>
            </w:r>
          </w:p>
        </w:tc>
      </w:tr>
      <w:tr w:rsidR="001A679B" w:rsidRPr="0056734F" w14:paraId="1837871A" w14:textId="77777777" w:rsidTr="00DB5214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3B4C7715" w14:textId="77777777" w:rsidR="001A679B" w:rsidRPr="0056734F" w:rsidRDefault="001A679B" w:rsidP="00DB5214">
            <w:pPr>
              <w:wordWrap w:val="0"/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56734F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事業実施期間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7F812363" w14:textId="77777777" w:rsidR="001A679B" w:rsidRPr="0056734F" w:rsidRDefault="001A679B" w:rsidP="00DB5214">
            <w:pPr>
              <w:wordWrap w:val="0"/>
              <w:jc w:val="left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</w:p>
        </w:tc>
      </w:tr>
      <w:tr w:rsidR="001A679B" w:rsidRPr="0056734F" w14:paraId="656508CC" w14:textId="77777777" w:rsidTr="00DB5214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2546A6EC" w14:textId="77777777" w:rsidR="001A679B" w:rsidRPr="0056734F" w:rsidRDefault="001A679B" w:rsidP="00DB5214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56734F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本事業との相違点</w:t>
            </w:r>
          </w:p>
        </w:tc>
        <w:tc>
          <w:tcPr>
            <w:tcW w:w="7111" w:type="dxa"/>
            <w:tcBorders>
              <w:left w:val="single" w:sz="12" w:space="0" w:color="auto"/>
            </w:tcBorders>
            <w:vAlign w:val="center"/>
          </w:tcPr>
          <w:p w14:paraId="227E613C" w14:textId="77777777" w:rsidR="001A679B" w:rsidRPr="0056734F" w:rsidRDefault="001A679B" w:rsidP="00DB5214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56734F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□相違点がある　　　　　　　　□相違点がない</w:t>
            </w:r>
          </w:p>
        </w:tc>
      </w:tr>
      <w:tr w:rsidR="001A679B" w:rsidRPr="0056734F" w14:paraId="29C5B058" w14:textId="77777777" w:rsidTr="00DB5214">
        <w:trPr>
          <w:trHeight w:val="1191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700F5751" w14:textId="77777777" w:rsidR="001A679B" w:rsidRPr="0056734F" w:rsidRDefault="001A679B" w:rsidP="00DB5214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56734F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相違点の具体的な説明</w:t>
            </w:r>
          </w:p>
          <w:p w14:paraId="1795BD22" w14:textId="77777777" w:rsidR="001A679B" w:rsidRPr="0056734F" w:rsidRDefault="001A679B" w:rsidP="00DB5214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56734F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（相違点がある場合）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66857AD2" w14:textId="77777777" w:rsidR="001A679B" w:rsidRPr="0056734F" w:rsidRDefault="001A679B" w:rsidP="00DB5214">
            <w:pPr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56734F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※何が異なるのか分かるように、具体的に記載してください。</w:t>
            </w:r>
          </w:p>
        </w:tc>
      </w:tr>
      <w:tr w:rsidR="001A679B" w:rsidRPr="0056734F" w14:paraId="7C0D494B" w14:textId="77777777" w:rsidTr="00DB5214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200AE295" w14:textId="77777777" w:rsidR="001A679B" w:rsidRPr="0056734F" w:rsidRDefault="001A679B" w:rsidP="00DB5214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56734F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事業化・収益化の見込み</w:t>
            </w:r>
          </w:p>
        </w:tc>
        <w:tc>
          <w:tcPr>
            <w:tcW w:w="7111" w:type="dxa"/>
            <w:tcBorders>
              <w:left w:val="single" w:sz="12" w:space="0" w:color="auto"/>
            </w:tcBorders>
            <w:vAlign w:val="center"/>
          </w:tcPr>
          <w:p w14:paraId="5CA333F6" w14:textId="77777777" w:rsidR="001A679B" w:rsidRPr="0056734F" w:rsidRDefault="001A679B" w:rsidP="00DB5214">
            <w:pPr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</w:p>
        </w:tc>
      </w:tr>
    </w:tbl>
    <w:p w14:paraId="24C1B5CA" w14:textId="77777777" w:rsidR="001A679B" w:rsidRPr="00364DF2" w:rsidRDefault="001A679B" w:rsidP="001A679B">
      <w:pPr>
        <w:widowControl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3667BD75" w14:textId="77777777" w:rsidR="001A679B" w:rsidRDefault="001A679B" w:rsidP="001A679B">
      <w:pPr>
        <w:widowControl/>
        <w:jc w:val="left"/>
        <w:rPr>
          <w:rFonts w:asciiTheme="minorEastAsia" w:hAnsiTheme="minorEastAsia"/>
          <w:sz w:val="22"/>
        </w:rPr>
      </w:pPr>
    </w:p>
    <w:p w14:paraId="1250A6FC" w14:textId="71E40D12" w:rsidR="00C079C3" w:rsidRPr="001A679B" w:rsidRDefault="00C079C3" w:rsidP="001A679B"/>
    <w:sectPr w:rsidR="00C079C3" w:rsidRPr="001A679B" w:rsidSect="002D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AR Pゴシック体M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A5CF7" w14:textId="77777777" w:rsidR="0068547D" w:rsidRDefault="0068547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0B074C32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1BA" w:rsidRPr="005E01BA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3B3065" w14:textId="77777777" w:rsidR="0068547D" w:rsidRDefault="006854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0DB36" w14:textId="77777777" w:rsidR="0068547D" w:rsidRDefault="006854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C5FDE" w14:textId="77777777" w:rsidR="0068547D" w:rsidRDefault="0068547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94D6F" w14:textId="77777777" w:rsidR="0068547D" w:rsidRDefault="0068547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79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1BA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8547D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79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75E1B-794E-40CC-AED2-06E7E6FAE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2019-02-15T04:20:00Z</dcterms:created>
  <dcterms:modified xsi:type="dcterms:W3CDTF">2019-02-15T04:20:00Z</dcterms:modified>
</cp:coreProperties>
</file>